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39FB7F41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7560C7" w:rsidRPr="007560C7">
        <w:rPr>
          <w:b/>
          <w:bCs/>
          <w:lang w:val="ru-RU"/>
        </w:rPr>
        <w:t>31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24775A3D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837924">
        <w:rPr>
          <w:b/>
          <w:bCs/>
        </w:rPr>
        <w:t>Профілактика інфекцій та</w:t>
      </w:r>
      <w:r w:rsidR="00A40508" w:rsidRPr="00A40508">
        <w:rPr>
          <w:b/>
          <w:bCs/>
        </w:rPr>
        <w:t xml:space="preserve"> інфекційн</w:t>
      </w:r>
      <w:r w:rsidR="00837924">
        <w:rPr>
          <w:b/>
          <w:bCs/>
        </w:rPr>
        <w:t>ий</w:t>
      </w:r>
      <w:r w:rsidR="00A40508" w:rsidRPr="00A40508">
        <w:rPr>
          <w:b/>
          <w:bCs/>
        </w:rPr>
        <w:t xml:space="preserve"> контрол</w:t>
      </w:r>
      <w:r w:rsidR="00837924">
        <w:rPr>
          <w:b/>
          <w:bCs/>
        </w:rPr>
        <w:t>ь при наданні медичної допомоги</w:t>
      </w:r>
      <w:r w:rsidR="00A40508" w:rsidRPr="00A40508">
        <w:rPr>
          <w:b/>
          <w:bCs/>
        </w:rPr>
        <w:t xml:space="preserve">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35F84B9B" w:rsidR="003F767C" w:rsidRPr="00474406" w:rsidRDefault="00474406" w:rsidP="00241EC5">
      <w:pPr>
        <w:tabs>
          <w:tab w:val="left" w:pos="6132"/>
        </w:tabs>
        <w:ind w:left="0"/>
      </w:pPr>
      <w:hyperlink r:id="rId4" w:history="1">
        <w:r w:rsidRPr="00153FA7">
          <w:rPr>
            <w:rStyle w:val="ae"/>
            <w:lang w:val="en-US"/>
          </w:rPr>
          <w:t>https://forms.gle/Nc3Ct8myvfL6Mn7v5</w:t>
        </w:r>
      </w:hyperlink>
      <w:r>
        <w:t xml:space="preserve"> </w:t>
      </w:r>
    </w:p>
    <w:sectPr w:rsidR="003F767C" w:rsidRPr="00474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74406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560C7"/>
    <w:rsid w:val="007A1C21"/>
    <w:rsid w:val="007E270F"/>
    <w:rsid w:val="00811646"/>
    <w:rsid w:val="00837924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A3EE8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AE5A0F"/>
    <w:rsid w:val="00B302ED"/>
    <w:rsid w:val="00B418A1"/>
    <w:rsid w:val="00B538D2"/>
    <w:rsid w:val="00B72436"/>
    <w:rsid w:val="00B91D11"/>
    <w:rsid w:val="00BE747F"/>
    <w:rsid w:val="00C21884"/>
    <w:rsid w:val="00C46A80"/>
    <w:rsid w:val="00C85409"/>
    <w:rsid w:val="00C86B58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417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c3Ct8myvfL6Mn7v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2026-02-20T10:27:00Z</dcterms:created>
  <dcterms:modified xsi:type="dcterms:W3CDTF">2026-02-20T11:59:00Z</dcterms:modified>
</cp:coreProperties>
</file>