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498C7F7C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120EF2" w:rsidRPr="00120EF2">
        <w:rPr>
          <w:b/>
          <w:bCs/>
          <w:lang w:val="ru-RU"/>
        </w:rPr>
        <w:t>09</w:t>
      </w:r>
      <w:r w:rsidRPr="00F55452">
        <w:rPr>
          <w:b/>
          <w:bCs/>
        </w:rPr>
        <w:t>.</w:t>
      </w:r>
      <w:r w:rsidR="00A40508">
        <w:rPr>
          <w:b/>
          <w:bCs/>
        </w:rPr>
        <w:t>1</w:t>
      </w:r>
      <w:r w:rsidR="00120EF2" w:rsidRPr="00120EF2">
        <w:rPr>
          <w:b/>
          <w:bCs/>
          <w:lang w:val="ru-RU"/>
        </w:rPr>
        <w:t>2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Pr="00F55452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5D735FEC" w:rsidR="003F767C" w:rsidRDefault="00120EF2" w:rsidP="00241EC5">
      <w:pPr>
        <w:tabs>
          <w:tab w:val="left" w:pos="6132"/>
        </w:tabs>
        <w:ind w:left="0"/>
      </w:pPr>
      <w:hyperlink r:id="rId4" w:history="1">
        <w:r w:rsidRPr="003B70B3">
          <w:rPr>
            <w:rStyle w:val="ae"/>
          </w:rPr>
          <w:t>https://forms.gle/jyk</w:t>
        </w:r>
        <w:r w:rsidRPr="003B70B3">
          <w:rPr>
            <w:rStyle w:val="ae"/>
          </w:rPr>
          <w:t>FEKB46AeFcPvN9</w:t>
        </w:r>
      </w:hyperlink>
      <w:r>
        <w:rPr>
          <w:lang w:val="en-US"/>
        </w:rPr>
        <w:t xml:space="preserve"> </w:t>
      </w:r>
      <w:r w:rsidR="00664A0B"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120EF2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A6950"/>
    <w:rsid w:val="003F767C"/>
    <w:rsid w:val="003F7E3A"/>
    <w:rsid w:val="00471A29"/>
    <w:rsid w:val="004A56CC"/>
    <w:rsid w:val="004B2A43"/>
    <w:rsid w:val="004D5D26"/>
    <w:rsid w:val="004E0BF9"/>
    <w:rsid w:val="004F30FB"/>
    <w:rsid w:val="004F3CB4"/>
    <w:rsid w:val="00532550"/>
    <w:rsid w:val="00535DE4"/>
    <w:rsid w:val="005419DA"/>
    <w:rsid w:val="005572A6"/>
    <w:rsid w:val="00613294"/>
    <w:rsid w:val="00630ED4"/>
    <w:rsid w:val="00636006"/>
    <w:rsid w:val="006526F9"/>
    <w:rsid w:val="00664A0B"/>
    <w:rsid w:val="0069336D"/>
    <w:rsid w:val="00700462"/>
    <w:rsid w:val="00717E0A"/>
    <w:rsid w:val="00731D3F"/>
    <w:rsid w:val="007A1C21"/>
    <w:rsid w:val="007C3A93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E00A8"/>
    <w:rsid w:val="00A40508"/>
    <w:rsid w:val="00A41D34"/>
    <w:rsid w:val="00A42F88"/>
    <w:rsid w:val="00A53340"/>
    <w:rsid w:val="00A851AE"/>
    <w:rsid w:val="00AB6CB7"/>
    <w:rsid w:val="00AD3F1E"/>
    <w:rsid w:val="00B302ED"/>
    <w:rsid w:val="00B91D11"/>
    <w:rsid w:val="00BE747F"/>
    <w:rsid w:val="00C21884"/>
    <w:rsid w:val="00C46A80"/>
    <w:rsid w:val="00C86B58"/>
    <w:rsid w:val="00CD76BA"/>
    <w:rsid w:val="00D0232B"/>
    <w:rsid w:val="00D133F4"/>
    <w:rsid w:val="00D13ADA"/>
    <w:rsid w:val="00D5684A"/>
    <w:rsid w:val="00D62F42"/>
    <w:rsid w:val="00D74AA4"/>
    <w:rsid w:val="00D87BF6"/>
    <w:rsid w:val="00D93BE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jykFEKB46AeFcPvN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5</cp:revision>
  <dcterms:created xsi:type="dcterms:W3CDTF">2025-10-22T09:08:00Z</dcterms:created>
  <dcterms:modified xsi:type="dcterms:W3CDTF">2025-11-13T13:47:00Z</dcterms:modified>
</cp:coreProperties>
</file>